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9857" w14:textId="77777777" w:rsidR="007A718E" w:rsidRPr="00926A65" w:rsidRDefault="007A718E" w:rsidP="007A718E">
      <w:pPr>
        <w:pStyle w:val="a3"/>
        <w:tabs>
          <w:tab w:val="left" w:pos="709"/>
        </w:tabs>
        <w:jc w:val="center"/>
        <w:rPr>
          <w:b/>
          <w:caps/>
          <w:u w:val="single"/>
        </w:rPr>
      </w:pPr>
    </w:p>
    <w:p w14:paraId="65A10BB5"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6E4B113E" w14:textId="77777777" w:rsidR="007A718E" w:rsidRPr="00B1674D" w:rsidRDefault="007A718E" w:rsidP="007A718E">
      <w:pPr>
        <w:pStyle w:val="a3"/>
        <w:tabs>
          <w:tab w:val="left" w:pos="709"/>
        </w:tabs>
        <w:jc w:val="center"/>
        <w:rPr>
          <w:b/>
          <w:caps/>
          <w:u w:val="single"/>
        </w:rPr>
      </w:pPr>
    </w:p>
    <w:p w14:paraId="50E16657"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72200A51" w14:textId="77777777" w:rsidR="00F46AD7" w:rsidRPr="00F46AD7" w:rsidRDefault="003722AA" w:rsidP="00F46AD7">
      <w:pPr>
        <w:jc w:val="center"/>
        <w:rPr>
          <w:rFonts w:eastAsia="Times New Roman"/>
          <w:b/>
        </w:rPr>
      </w:pPr>
      <w:r>
        <w:rPr>
          <w:rFonts w:eastAsia="Times New Roman"/>
          <w:b/>
          <w:caps/>
        </w:rPr>
        <w:t>№</w:t>
      </w:r>
      <w:r w:rsidR="00F46AD7" w:rsidRPr="00F46AD7">
        <w:rPr>
          <w:rFonts w:eastAsia="Times New Roman"/>
          <w:b/>
          <w:caps/>
        </w:rPr>
        <w:t>19/14-0</w:t>
      </w:r>
      <w:r w:rsidR="00E96BB3">
        <w:rPr>
          <w:rFonts w:eastAsia="Times New Roman"/>
          <w:b/>
          <w:caps/>
        </w:rPr>
        <w:t>4</w:t>
      </w:r>
      <w:r>
        <w:rPr>
          <w:rFonts w:eastAsia="Times New Roman"/>
          <w:b/>
          <w:caps/>
        </w:rPr>
        <w:t xml:space="preserve"> </w:t>
      </w:r>
      <w:r w:rsidR="00F46AD7" w:rsidRPr="00F46AD7">
        <w:rPr>
          <w:rFonts w:eastAsia="Times New Roman"/>
          <w:b/>
        </w:rPr>
        <w:t>от 19 августа 2020г.</w:t>
      </w:r>
    </w:p>
    <w:p w14:paraId="5238C926" w14:textId="77777777" w:rsidR="00F46AD7" w:rsidRPr="00F46AD7" w:rsidRDefault="00F46AD7" w:rsidP="00F46AD7">
      <w:pPr>
        <w:jc w:val="center"/>
        <w:rPr>
          <w:rFonts w:eastAsia="Times New Roman"/>
        </w:rPr>
      </w:pPr>
    </w:p>
    <w:p w14:paraId="67899D3B" w14:textId="77777777" w:rsidR="00F46AD7" w:rsidRPr="00F46AD7" w:rsidRDefault="00F46AD7" w:rsidP="00F46AD7">
      <w:pPr>
        <w:jc w:val="center"/>
        <w:rPr>
          <w:rFonts w:eastAsia="Times New Roman"/>
          <w:b/>
        </w:rPr>
      </w:pPr>
      <w:r w:rsidRPr="00F46AD7">
        <w:rPr>
          <w:rFonts w:eastAsia="Times New Roman"/>
          <w:b/>
        </w:rPr>
        <w:t xml:space="preserve">О дисциплинарном производстве в отношении адвоката </w:t>
      </w:r>
    </w:p>
    <w:p w14:paraId="2561C5E3" w14:textId="0C88E06F" w:rsidR="00F46AD7" w:rsidRPr="00F46AD7" w:rsidRDefault="007E488E" w:rsidP="00F46AD7">
      <w:pPr>
        <w:jc w:val="center"/>
        <w:rPr>
          <w:rFonts w:eastAsia="Times New Roman"/>
          <w:b/>
          <w:bCs/>
        </w:rPr>
      </w:pPr>
      <w:r>
        <w:rPr>
          <w:rFonts w:eastAsia="Times New Roman"/>
          <w:b/>
        </w:rPr>
        <w:t>Ч.А.В.</w:t>
      </w:r>
    </w:p>
    <w:p w14:paraId="32F16D0F" w14:textId="77777777" w:rsidR="00F46AD7" w:rsidRPr="00F46AD7" w:rsidRDefault="00F46AD7" w:rsidP="00F46AD7">
      <w:pPr>
        <w:jc w:val="center"/>
        <w:rPr>
          <w:rFonts w:eastAsia="Times New Roman"/>
          <w:b/>
        </w:rPr>
      </w:pPr>
    </w:p>
    <w:p w14:paraId="72F198E3" w14:textId="77777777" w:rsidR="00F46AD7" w:rsidRPr="00F46AD7" w:rsidRDefault="00F46AD7" w:rsidP="00F46AD7">
      <w:pPr>
        <w:ind w:firstLine="680"/>
        <w:jc w:val="both"/>
        <w:rPr>
          <w:rFonts w:eastAsia="Times New Roman"/>
        </w:rPr>
      </w:pPr>
      <w:r w:rsidRPr="00F46AD7">
        <w:rPr>
          <w:rFonts w:eastAsia="Times New Roman"/>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Павлухин А.А., Пайгачкин Ю.В., Пепеляев С.Г., Свиридов О.В., Толчеев М.Н., Царьков П.В., Цветкова А.И., при участии Секретаря Совета – Царькова П.В.</w:t>
      </w:r>
    </w:p>
    <w:p w14:paraId="39831E66" w14:textId="561DD610" w:rsidR="00971C8F" w:rsidRPr="00971C8F" w:rsidRDefault="00F46AD7" w:rsidP="00F46AD7">
      <w:pPr>
        <w:ind w:firstLine="680"/>
        <w:jc w:val="both"/>
        <w:rPr>
          <w:rFonts w:eastAsia="Times New Roman"/>
        </w:rPr>
      </w:pPr>
      <w:r w:rsidRPr="00F46AD7">
        <w:rPr>
          <w:rFonts w:eastAsia="Times New Roman"/>
        </w:rPr>
        <w:t>Совет, в отсутствие адвоката, рассмотрев</w:t>
      </w:r>
      <w:r w:rsidR="004610CD">
        <w:rPr>
          <w:rFonts w:eastAsia="Times New Roman"/>
        </w:rPr>
        <w:t xml:space="preserve"> </w:t>
      </w:r>
      <w:r w:rsidRPr="00F46AD7">
        <w:rPr>
          <w:rFonts w:eastAsia="Times New Roman"/>
        </w:rPr>
        <w:t xml:space="preserve">в закрытом заседании дисциплинарное производство в отношении адвоката </w:t>
      </w:r>
      <w:r w:rsidR="00E96BB3">
        <w:rPr>
          <w:rFonts w:eastAsia="Times New Roman"/>
        </w:rPr>
        <w:t>Ч</w:t>
      </w:r>
      <w:r w:rsidR="007E488E">
        <w:rPr>
          <w:rFonts w:eastAsia="Times New Roman"/>
        </w:rPr>
        <w:t>.</w:t>
      </w:r>
      <w:r w:rsidR="00E96BB3">
        <w:rPr>
          <w:rFonts w:eastAsia="Times New Roman"/>
        </w:rPr>
        <w:t>А.В</w:t>
      </w:r>
      <w:r w:rsidR="00CB5A92">
        <w:rPr>
          <w:rFonts w:eastAsia="Times New Roman"/>
        </w:rPr>
        <w:t>.,</w:t>
      </w:r>
    </w:p>
    <w:p w14:paraId="7631F21D" w14:textId="77777777" w:rsidR="00900906" w:rsidRPr="00A109E7" w:rsidRDefault="00900906" w:rsidP="00831C9D">
      <w:pPr>
        <w:ind w:firstLine="708"/>
        <w:jc w:val="both"/>
        <w:rPr>
          <w:sz w:val="16"/>
          <w:szCs w:val="16"/>
        </w:rPr>
      </w:pPr>
    </w:p>
    <w:p w14:paraId="7522322D" w14:textId="77777777" w:rsidR="00DF0047" w:rsidRDefault="00831C9D" w:rsidP="00900906">
      <w:pPr>
        <w:jc w:val="center"/>
        <w:rPr>
          <w:b/>
        </w:rPr>
      </w:pPr>
      <w:r w:rsidRPr="00B1674D">
        <w:rPr>
          <w:b/>
        </w:rPr>
        <w:t>УСТАНОВИЛ:</w:t>
      </w:r>
    </w:p>
    <w:p w14:paraId="3BEBDB10" w14:textId="77777777" w:rsidR="000C3B3D" w:rsidRPr="0099383B" w:rsidRDefault="000C3B3D" w:rsidP="00900906">
      <w:pPr>
        <w:jc w:val="center"/>
        <w:rPr>
          <w:b/>
        </w:rPr>
      </w:pPr>
    </w:p>
    <w:p w14:paraId="623FD23F" w14:textId="7BAD35D2" w:rsidR="00E96BB3" w:rsidRDefault="00F46AD7" w:rsidP="00D1502D">
      <w:pPr>
        <w:ind w:firstLine="709"/>
        <w:jc w:val="both"/>
      </w:pPr>
      <w:r>
        <w:t>0</w:t>
      </w:r>
      <w:r w:rsidR="00CB5A92">
        <w:t>7</w:t>
      </w:r>
      <w:r>
        <w:t>.07.2020г. в</w:t>
      </w:r>
      <w:r w:rsidRPr="007C3123">
        <w:t xml:space="preserve"> Адвокатскую палату Московской области поступило представление первого вице-президента Толчеева М.Н. в отношении адвоката</w:t>
      </w:r>
      <w:r w:rsidR="003722AA">
        <w:t xml:space="preserve"> </w:t>
      </w:r>
      <w:r w:rsidR="007E488E">
        <w:t>Ч.А.В.</w:t>
      </w:r>
      <w:r w:rsidR="00E96BB3" w:rsidRPr="00E96BB3">
        <w:t xml:space="preserve">, имеющего регистрационный номер </w:t>
      </w:r>
      <w:r w:rsidR="007E488E">
        <w:t>…..</w:t>
      </w:r>
      <w:r w:rsidR="00E96BB3" w:rsidRPr="00E96BB3">
        <w:t xml:space="preserve"> в реестре адвокатов Московской области, избранная форма адвокатского образования – </w:t>
      </w:r>
      <w:r w:rsidR="007E488E">
        <w:t>…..</w:t>
      </w:r>
    </w:p>
    <w:p w14:paraId="4571A822" w14:textId="77777777" w:rsidR="00D1502D" w:rsidRDefault="00F46AD7" w:rsidP="00D1502D">
      <w:pPr>
        <w:ind w:firstLine="709"/>
        <w:jc w:val="both"/>
      </w:pPr>
      <w:r>
        <w:t>0</w:t>
      </w:r>
      <w:r w:rsidR="00CB5A92">
        <w:t>7</w:t>
      </w:r>
      <w:r>
        <w:t>.07.</w:t>
      </w:r>
      <w:r w:rsidR="000A77EE">
        <w:t>20</w:t>
      </w:r>
      <w:r w:rsidR="00971C8F">
        <w:t>20</w:t>
      </w:r>
      <w:r w:rsidR="00D1502D">
        <w:t xml:space="preserve">г. </w:t>
      </w:r>
      <w:r w:rsidR="00971C8F">
        <w:t>Р</w:t>
      </w:r>
      <w:r w:rsidR="00D1502D">
        <w:t xml:space="preserve">аспоряжением Президента Адвокатской палаты Московской области в отношении адвоката возбуждено дисциплинарное производство.  </w:t>
      </w:r>
    </w:p>
    <w:p w14:paraId="344BF3BF" w14:textId="22161EA6" w:rsidR="006852E8" w:rsidRPr="0067375E" w:rsidRDefault="006852E8" w:rsidP="00E96BB3">
      <w:pPr>
        <w:ind w:firstLine="709"/>
        <w:jc w:val="both"/>
        <w:rPr>
          <w:bCs/>
        </w:rPr>
      </w:pPr>
      <w:r w:rsidRPr="00F34F8D">
        <w:t>Адвокат извещен надлежащим образом о времени и месте рассмотрения дисциплинарного производства</w:t>
      </w:r>
      <w:r w:rsidR="00E91553">
        <w:t>.</w:t>
      </w:r>
      <w:r w:rsidR="003722AA">
        <w:t xml:space="preserve"> </w:t>
      </w:r>
      <w:r w:rsidR="00E91553">
        <w:t>П</w:t>
      </w:r>
      <w:r>
        <w:t>о адресу адвоката</w:t>
      </w:r>
      <w:r w:rsidR="003722AA">
        <w:t xml:space="preserve"> </w:t>
      </w:r>
      <w:r w:rsidR="00E96BB3">
        <w:t>Ч</w:t>
      </w:r>
      <w:r w:rsidR="007E488E">
        <w:t>.</w:t>
      </w:r>
      <w:r w:rsidR="00E96BB3">
        <w:t>А.В</w:t>
      </w:r>
      <w:r w:rsidR="00CB5A92">
        <w:t>.</w:t>
      </w:r>
      <w:r>
        <w:t xml:space="preserve"> (</w:t>
      </w:r>
      <w:r w:rsidR="007E488E">
        <w:rPr>
          <w:bCs/>
        </w:rPr>
        <w:t>…..</w:t>
      </w:r>
      <w:r w:rsidR="00E96BB3">
        <w:rPr>
          <w:bCs/>
        </w:rPr>
        <w:t>)</w:t>
      </w:r>
      <w:r>
        <w:t>, в порядке п.1 ст.21 Кодекса профессиональной этики адвоката</w:t>
      </w:r>
      <w:r w:rsidR="002061E2">
        <w:t>,</w:t>
      </w:r>
      <w:r>
        <w:t xml:space="preserve"> направлялись уведомления о возбуждении дисциплинарного производства, о дате заседаний </w:t>
      </w:r>
      <w:r w:rsidR="00CC5829">
        <w:t>квалификационной к</w:t>
      </w:r>
      <w:r>
        <w:t xml:space="preserve">омиссии и Совета. </w:t>
      </w:r>
    </w:p>
    <w:p w14:paraId="60D2C698" w14:textId="0CD3E420" w:rsidR="00971C8F" w:rsidRDefault="0067375E" w:rsidP="00D1502D">
      <w:pPr>
        <w:ind w:firstLine="709"/>
        <w:jc w:val="both"/>
        <w:rPr>
          <w:rFonts w:eastAsia="Times New Roman"/>
          <w:color w:val="000000"/>
        </w:rPr>
      </w:pPr>
      <w:r>
        <w:t>2</w:t>
      </w:r>
      <w:r w:rsidR="00CB5A92">
        <w:t>3</w:t>
      </w:r>
      <w:r>
        <w:t>.07</w:t>
      </w:r>
      <w:r w:rsidR="00971C8F">
        <w:t>.2020г. к</w:t>
      </w:r>
      <w:r w:rsidR="00D1502D">
        <w:t>валификационная комиссия</w:t>
      </w:r>
      <w:r w:rsidR="00FE6811">
        <w:t xml:space="preserve">, </w:t>
      </w:r>
      <w:r w:rsidR="00FE6811" w:rsidRPr="00CF3C22">
        <w:t xml:space="preserve">в отсутствие надлежащим образом </w:t>
      </w:r>
      <w:r w:rsidR="00971C8F">
        <w:t>уведомленного адвоката</w:t>
      </w:r>
      <w:r w:rsidR="00FE6811">
        <w:t>,</w:t>
      </w:r>
      <w:r w:rsidR="003722AA">
        <w:t xml:space="preserve"> </w:t>
      </w:r>
      <w:r w:rsidR="00D1502D">
        <w:t xml:space="preserve">дала заключение </w:t>
      </w:r>
      <w:bookmarkStart w:id="0" w:name="_Hlk43375542"/>
      <w:r w:rsidRPr="00B36537">
        <w:rPr>
          <w:rFonts w:eastAsia="Times New Roman"/>
          <w:color w:val="000000"/>
          <w:szCs w:val="20"/>
        </w:rPr>
        <w:t xml:space="preserve">о наличии в действиях (бездействии) адвоката </w:t>
      </w:r>
      <w:r w:rsidR="007E488E">
        <w:t>Ч.А.В.</w:t>
      </w:r>
      <w:r w:rsidRPr="00B36537">
        <w:rPr>
          <w:rFonts w:eastAsia="Times New Roman"/>
          <w:color w:val="000000"/>
          <w:szCs w:val="20"/>
        </w:rPr>
        <w:t xml:space="preserve"> нарушения норм законодательства об адвокатской деятельности и адвокатуре и КПЭА, а именно пп.</w:t>
      </w:r>
      <w:r>
        <w:rPr>
          <w:rFonts w:eastAsia="Times New Roman"/>
          <w:color w:val="000000"/>
          <w:szCs w:val="20"/>
        </w:rPr>
        <w:t>пп.</w:t>
      </w:r>
      <w:r w:rsidRPr="00B36537">
        <w:rPr>
          <w:rFonts w:eastAsia="Times New Roman"/>
          <w:color w:val="000000"/>
          <w:szCs w:val="20"/>
        </w:rPr>
        <w:t xml:space="preserve">4 и 5 п.1 ст.7 </w:t>
      </w:r>
      <w:r w:rsidRPr="00B36537">
        <w:rPr>
          <w:rFonts w:eastAsia="Times New Roman"/>
          <w:color w:val="000000"/>
        </w:rPr>
        <w:t>Федерального закона</w:t>
      </w:r>
      <w:r w:rsidR="007E488E">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п.6 ст.15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Pr="00B36537">
        <w:rPr>
          <w:rFonts w:eastAsia="Times New Roman"/>
          <w:color w:val="000000"/>
        </w:rPr>
        <w:t>Решени</w:t>
      </w:r>
      <w:r>
        <w:rPr>
          <w:rFonts w:eastAsia="Times New Roman"/>
          <w:color w:val="000000"/>
        </w:rPr>
        <w:t>е</w:t>
      </w:r>
      <w:r w:rsidRPr="00B36537">
        <w:rPr>
          <w:rFonts w:eastAsia="Times New Roman"/>
          <w:color w:val="000000"/>
        </w:rPr>
        <w:t>м X</w:t>
      </w:r>
      <w:r w:rsidRPr="00B36537">
        <w:rPr>
          <w:rFonts w:eastAsia="Times New Roman"/>
          <w:color w:val="000000"/>
          <w:lang w:val="en-US"/>
        </w:rPr>
        <w:t>VIII</w:t>
      </w:r>
      <w:r>
        <w:rPr>
          <w:rFonts w:eastAsia="Times New Roman"/>
          <w:color w:val="000000"/>
        </w:rPr>
        <w:t xml:space="preserve"> к</w:t>
      </w:r>
      <w:r w:rsidRPr="00B36537">
        <w:rPr>
          <w:rFonts w:eastAsia="Times New Roman"/>
          <w:color w:val="000000"/>
        </w:rPr>
        <w:t>онференци</w:t>
      </w:r>
      <w:r>
        <w:rPr>
          <w:rFonts w:eastAsia="Times New Roman"/>
          <w:color w:val="000000"/>
        </w:rPr>
        <w:t>и</w:t>
      </w:r>
      <w:r w:rsidRPr="00B36537">
        <w:rPr>
          <w:rFonts w:eastAsia="Times New Roman"/>
          <w:color w:val="000000"/>
        </w:rPr>
        <w:t xml:space="preserve"> членов Адвокатской палаты М</w:t>
      </w:r>
      <w:r>
        <w:rPr>
          <w:rFonts w:eastAsia="Times New Roman"/>
          <w:color w:val="000000"/>
        </w:rPr>
        <w:t xml:space="preserve">осковской области от 15.02.2019г. и Решением </w:t>
      </w:r>
      <w:r>
        <w:rPr>
          <w:rFonts w:eastAsia="Times New Roman"/>
          <w:color w:val="000000"/>
          <w:lang w:val="en-US"/>
        </w:rPr>
        <w:t>XIX</w:t>
      </w:r>
      <w:r w:rsidR="003722AA">
        <w:rPr>
          <w:rFonts w:eastAsia="Times New Roman"/>
          <w:color w:val="000000"/>
        </w:rPr>
        <w:t xml:space="preserve"> </w:t>
      </w:r>
      <w:r>
        <w:rPr>
          <w:rFonts w:eastAsia="Times New Roman"/>
          <w:color w:val="000000"/>
        </w:rPr>
        <w:t>конференции членов Адвокатской палаты Московской области от 28.02.2020г.</w:t>
      </w:r>
    </w:p>
    <w:bookmarkEnd w:id="0"/>
    <w:p w14:paraId="111997C1" w14:textId="77777777" w:rsidR="005F182A" w:rsidRPr="00B1674D" w:rsidRDefault="0067375E" w:rsidP="00D1502D">
      <w:pPr>
        <w:ind w:firstLine="709"/>
        <w:jc w:val="both"/>
      </w:pPr>
      <w:r>
        <w:rPr>
          <w:lang w:eastAsia="en-US"/>
        </w:rPr>
        <w:t>19.08.2020г.</w:t>
      </w:r>
      <w:r w:rsidR="00971C8F">
        <w:rPr>
          <w:lang w:eastAsia="en-US"/>
        </w:rPr>
        <w:t xml:space="preserve"> н</w:t>
      </w:r>
      <w:r w:rsidR="005F182A">
        <w:rPr>
          <w:lang w:eastAsia="en-US"/>
        </w:rPr>
        <w:t xml:space="preserve">адлежащим образом </w:t>
      </w:r>
      <w:r w:rsidR="00971C8F">
        <w:rPr>
          <w:lang w:eastAsia="en-US"/>
        </w:rPr>
        <w:t>уведомленный</w:t>
      </w:r>
      <w:r w:rsidR="004610CD">
        <w:rPr>
          <w:lang w:eastAsia="en-US"/>
        </w:rPr>
        <w:t xml:space="preserve"> </w:t>
      </w:r>
      <w:r w:rsidR="00E2645A">
        <w:rPr>
          <w:lang w:eastAsia="en-US"/>
        </w:rPr>
        <w:t>адвокат</w:t>
      </w:r>
      <w:r w:rsidR="004610CD">
        <w:rPr>
          <w:lang w:eastAsia="en-US"/>
        </w:rPr>
        <w:t xml:space="preserve"> </w:t>
      </w:r>
      <w:r w:rsidR="00FE6811">
        <w:rPr>
          <w:lang w:eastAsia="en-US"/>
        </w:rPr>
        <w:t>в</w:t>
      </w:r>
      <w:r w:rsidR="005F182A">
        <w:rPr>
          <w:lang w:eastAsia="en-US"/>
        </w:rPr>
        <w:t xml:space="preserve"> заседание Совета не явился</w:t>
      </w:r>
      <w:r w:rsidR="00971C8F">
        <w:rPr>
          <w:lang w:eastAsia="en-US"/>
        </w:rPr>
        <w:t>.</w:t>
      </w:r>
    </w:p>
    <w:p w14:paraId="1DDF751F" w14:textId="37E3501B" w:rsidR="00971C8F" w:rsidRDefault="00E442E7" w:rsidP="00971C8F">
      <w:pPr>
        <w:jc w:val="both"/>
      </w:pPr>
      <w:r w:rsidRPr="00B1674D">
        <w:rPr>
          <w:lang w:eastAsia="en-US"/>
        </w:rPr>
        <w:tab/>
      </w:r>
      <w:r w:rsidR="00971C8F">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по состоянию на </w:t>
      </w:r>
      <w:r w:rsidR="0067375E">
        <w:t>0</w:t>
      </w:r>
      <w:r w:rsidR="004F0E66">
        <w:t>1</w:t>
      </w:r>
      <w:r w:rsidR="0067375E">
        <w:t>.07</w:t>
      </w:r>
      <w:r w:rsidR="00971C8F">
        <w:t xml:space="preserve">.2020г. — </w:t>
      </w:r>
      <w:r w:rsidR="0067375E">
        <w:t>1</w:t>
      </w:r>
      <w:r w:rsidR="00CB5A92">
        <w:t>44</w:t>
      </w:r>
      <w:r w:rsidR="0067375E">
        <w:t>00</w:t>
      </w:r>
      <w:r w:rsidR="007E488E">
        <w:t xml:space="preserve"> </w:t>
      </w:r>
      <w:r w:rsidR="00971C8F">
        <w:t>руб.</w:t>
      </w:r>
    </w:p>
    <w:p w14:paraId="209CEDF8" w14:textId="77777777" w:rsidR="00112D03" w:rsidRDefault="00971C8F" w:rsidP="00971C8F">
      <w:pPr>
        <w:ind w:firstLine="709"/>
        <w:jc w:val="both"/>
      </w:pPr>
      <w:r>
        <w:t xml:space="preserve">На момент рассмотрения дисциплинарного производства на заседании Совета задолженность адвоката составляет </w:t>
      </w:r>
      <w:r w:rsidR="0067375E">
        <w:t>15</w:t>
      </w:r>
      <w:r w:rsidR="00CB5A92">
        <w:t>8</w:t>
      </w:r>
      <w:r w:rsidR="009A02F6">
        <w:t>00</w:t>
      </w:r>
      <w:r>
        <w:t xml:space="preserve"> руб.</w:t>
      </w:r>
    </w:p>
    <w:p w14:paraId="3F62166A" w14:textId="77777777" w:rsidR="00971C8F" w:rsidRDefault="00971C8F" w:rsidP="00971C8F">
      <w:pPr>
        <w:ind w:firstLine="709"/>
        <w:jc w:val="both"/>
        <w:rPr>
          <w:lang w:eastAsia="en-US"/>
        </w:rPr>
      </w:pPr>
      <w:r w:rsidRPr="00B1674D">
        <w:rPr>
          <w:lang w:eastAsia="en-US"/>
        </w:rPr>
        <w:t xml:space="preserve">Рассмотрев </w:t>
      </w:r>
      <w:r>
        <w:rPr>
          <w:lang w:eastAsia="en-US"/>
        </w:rPr>
        <w:t>представление</w:t>
      </w:r>
      <w:r w:rsidRPr="00B1674D">
        <w:rPr>
          <w:lang w:eastAsia="en-US"/>
        </w:rPr>
        <w:t>,</w:t>
      </w:r>
      <w:r w:rsidR="003722AA">
        <w:rPr>
          <w:lang w:eastAsia="en-US"/>
        </w:rPr>
        <w:t xml:space="preserve"> </w:t>
      </w:r>
      <w:r w:rsidRPr="00B1674D">
        <w:rPr>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102B9C0" w14:textId="77777777" w:rsidR="00E91553" w:rsidRPr="00B1674D" w:rsidRDefault="00E91553" w:rsidP="00E91553">
      <w:pPr>
        <w:ind w:firstLine="709"/>
        <w:jc w:val="both"/>
      </w:pPr>
      <w:r w:rsidRPr="00B1674D">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w:t>
      </w:r>
      <w:r w:rsidRPr="00B1674D">
        <w:lastRenderedPageBreak/>
        <w:t>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w:t>
      </w:r>
      <w:r w:rsidR="00881E95">
        <w:t>.</w:t>
      </w:r>
      <w:r w:rsidRPr="00B1674D">
        <w:t xml:space="preserve">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09CBB0A" w14:textId="531072A9" w:rsidR="00E91553" w:rsidRPr="00B1674D" w:rsidRDefault="00E91553" w:rsidP="00E91553">
      <w:pPr>
        <w:ind w:firstLine="720"/>
        <w:jc w:val="both"/>
      </w:pPr>
      <w:r w:rsidRPr="00B1674D">
        <w:t xml:space="preserve">Адвокатом </w:t>
      </w:r>
      <w:r w:rsidR="00E96BB3">
        <w:t>Ч</w:t>
      </w:r>
      <w:r w:rsidR="007E488E">
        <w:t>.</w:t>
      </w:r>
      <w:r w:rsidR="00E96BB3">
        <w:t>А.В</w:t>
      </w:r>
      <w:r w:rsidR="00CB5A92">
        <w:t>.</w:t>
      </w:r>
      <w:r w:rsidR="003722AA">
        <w:t xml:space="preserve"> </w:t>
      </w:r>
      <w:r w:rsidRPr="00B1674D">
        <w:t>приведенные правила профессионального поведения адвоката нарушены.</w:t>
      </w:r>
    </w:p>
    <w:p w14:paraId="27C042A1" w14:textId="77777777" w:rsidR="00E91553" w:rsidRDefault="00E91553" w:rsidP="00E91553">
      <w:pPr>
        <w:ind w:firstLine="720"/>
        <w:jc w:val="both"/>
      </w:pPr>
      <w:r w:rsidRPr="00B1674D">
        <w:t>П</w:t>
      </w:r>
      <w:r w:rsidR="00881E95">
        <w:t>.</w:t>
      </w:r>
      <w:r w:rsidRPr="00B1674D">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5C8E5B8" w14:textId="0E78F62B" w:rsidR="00E96BB3" w:rsidRPr="00B1674D" w:rsidRDefault="00E96BB3" w:rsidP="003C7927">
      <w:pPr>
        <w:ind w:firstLine="720"/>
        <w:jc w:val="both"/>
        <w:rPr>
          <w:lang w:eastAsia="en-US"/>
        </w:rPr>
      </w:pPr>
      <w:r w:rsidRPr="00875A68">
        <w:rPr>
          <w:lang w:eastAsia="en-US"/>
        </w:rPr>
        <w:t xml:space="preserve">Совет учитывает, что у адвоката </w:t>
      </w:r>
      <w:r>
        <w:rPr>
          <w:lang w:eastAsia="en-US"/>
        </w:rPr>
        <w:t>Ч</w:t>
      </w:r>
      <w:r w:rsidR="007E488E">
        <w:rPr>
          <w:lang w:eastAsia="en-US"/>
        </w:rPr>
        <w:t>.</w:t>
      </w:r>
      <w:r>
        <w:rPr>
          <w:lang w:eastAsia="en-US"/>
        </w:rPr>
        <w:t>А.В.</w:t>
      </w:r>
      <w:r w:rsidRPr="00875A68">
        <w:rPr>
          <w:lang w:eastAsia="en-US"/>
        </w:rPr>
        <w:t xml:space="preserve"> уже име</w:t>
      </w:r>
      <w:r>
        <w:rPr>
          <w:lang w:eastAsia="en-US"/>
        </w:rPr>
        <w:t>ю</w:t>
      </w:r>
      <w:r w:rsidRPr="00875A68">
        <w:rPr>
          <w:lang w:eastAsia="en-US"/>
        </w:rPr>
        <w:t>тся дисциплинарн</w:t>
      </w:r>
      <w:r>
        <w:rPr>
          <w:lang w:eastAsia="en-US"/>
        </w:rPr>
        <w:t>ы</w:t>
      </w:r>
      <w:r w:rsidRPr="00875A68">
        <w:rPr>
          <w:lang w:eastAsia="en-US"/>
        </w:rPr>
        <w:t>е взыскани</w:t>
      </w:r>
      <w:r w:rsidR="004610CD">
        <w:rPr>
          <w:lang w:eastAsia="en-US"/>
        </w:rPr>
        <w:t xml:space="preserve">я: замечание - </w:t>
      </w:r>
      <w:r w:rsidRPr="00875A68">
        <w:rPr>
          <w:lang w:eastAsia="en-US"/>
        </w:rPr>
        <w:t>№ 1</w:t>
      </w:r>
      <w:r>
        <w:rPr>
          <w:lang w:eastAsia="en-US"/>
        </w:rPr>
        <w:t>4</w:t>
      </w:r>
      <w:r w:rsidRPr="00875A68">
        <w:rPr>
          <w:lang w:eastAsia="en-US"/>
        </w:rPr>
        <w:t>/25-</w:t>
      </w:r>
      <w:r>
        <w:rPr>
          <w:lang w:eastAsia="en-US"/>
        </w:rPr>
        <w:t>64</w:t>
      </w:r>
      <w:r w:rsidRPr="00875A68">
        <w:rPr>
          <w:lang w:eastAsia="en-US"/>
        </w:rPr>
        <w:t xml:space="preserve"> от </w:t>
      </w:r>
      <w:r>
        <w:rPr>
          <w:lang w:eastAsia="en-US"/>
        </w:rPr>
        <w:t>18</w:t>
      </w:r>
      <w:r w:rsidR="003722AA">
        <w:rPr>
          <w:lang w:eastAsia="en-US"/>
        </w:rPr>
        <w:t xml:space="preserve"> </w:t>
      </w:r>
      <w:r>
        <w:rPr>
          <w:lang w:eastAsia="en-US"/>
        </w:rPr>
        <w:t>сентября</w:t>
      </w:r>
      <w:r w:rsidRPr="00875A68">
        <w:rPr>
          <w:lang w:eastAsia="en-US"/>
        </w:rPr>
        <w:t xml:space="preserve"> 2019г</w:t>
      </w:r>
      <w:r w:rsidR="004610CD">
        <w:rPr>
          <w:lang w:eastAsia="en-US"/>
        </w:rPr>
        <w:t xml:space="preserve">., предупреждение - </w:t>
      </w:r>
      <w:r>
        <w:rPr>
          <w:lang w:eastAsia="en-US"/>
        </w:rPr>
        <w:t>№18/25-08 от 22 июля 2020г.</w:t>
      </w:r>
      <w:r w:rsidR="004610CD">
        <w:rPr>
          <w:lang w:eastAsia="en-US"/>
        </w:rPr>
        <w:t xml:space="preserve"> - </w:t>
      </w:r>
      <w:r w:rsidRPr="00875A68">
        <w:rPr>
          <w:lang w:eastAsia="en-US"/>
        </w:rPr>
        <w:t xml:space="preserve">что, </w:t>
      </w:r>
      <w:r w:rsidR="003C7927">
        <w:rPr>
          <w:lang w:eastAsia="en-US"/>
        </w:rPr>
        <w:t>свидетельствует об игнорировании адвокатом требований законодательства об адвокатской деятельности и адвокатуре, предъявляемых к осуществлению профессиональной деятельности.</w:t>
      </w:r>
    </w:p>
    <w:p w14:paraId="57218568" w14:textId="3D8CB28E" w:rsidR="00E91553" w:rsidRDefault="00E91553" w:rsidP="00E91553">
      <w:pPr>
        <w:ind w:firstLine="720"/>
        <w:jc w:val="both"/>
      </w:pPr>
      <w:r w:rsidRPr="00B1674D">
        <w:t>Совет считает приведенные выше действия (бездействие)</w:t>
      </w:r>
      <w:r w:rsidR="003722AA">
        <w:t xml:space="preserve"> </w:t>
      </w:r>
      <w:r w:rsidR="00E96BB3">
        <w:t>Ч</w:t>
      </w:r>
      <w:r w:rsidR="007E488E">
        <w:t>.</w:t>
      </w:r>
      <w:r w:rsidR="00E96BB3">
        <w:t>А.В.</w:t>
      </w:r>
      <w:r w:rsidR="003722AA">
        <w:t xml:space="preserve"> </w:t>
      </w:r>
      <w:r w:rsidRPr="00B1674D">
        <w:t>грубым</w:t>
      </w:r>
      <w:r w:rsidR="003722AA">
        <w:t xml:space="preserve"> </w:t>
      </w:r>
      <w:r w:rsidRPr="00B1674D">
        <w:t xml:space="preserve">нарушением норм законодательства об адвокатской деятельности и адвокатуре и </w:t>
      </w:r>
      <w:r w:rsidR="003C7927">
        <w:t>корпоративных обязательств,</w:t>
      </w:r>
      <w:r w:rsidRPr="00B1674D">
        <w:t xml:space="preserve"> за которое адвокат </w:t>
      </w:r>
      <w:r w:rsidR="00E96BB3">
        <w:t>Ч</w:t>
      </w:r>
      <w:r w:rsidR="007E488E">
        <w:t>.</w:t>
      </w:r>
      <w:r w:rsidR="00E96BB3">
        <w:t>А.В.</w:t>
      </w:r>
      <w:r w:rsidR="003722AA">
        <w:t xml:space="preserve"> </w:t>
      </w:r>
      <w:r w:rsidRPr="00B1674D">
        <w:t xml:space="preserve">заслуживает меры дисциплинарного взыскания в виде прекращения статуса адвоката. </w:t>
      </w:r>
    </w:p>
    <w:p w14:paraId="3C07BE26" w14:textId="03CD2244" w:rsidR="00E91553" w:rsidRPr="00B1674D" w:rsidRDefault="003722AA" w:rsidP="00E91553">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E91553"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E91553" w:rsidRPr="00B1674D">
        <w:rPr>
          <w:rFonts w:ascii="Times New Roman" w:hAnsi="Times New Roman" w:cs="Times New Roman"/>
          <w:sz w:val="24"/>
          <w:szCs w:val="24"/>
          <w:lang w:eastAsia="ru-RU"/>
        </w:rPr>
        <w:t xml:space="preserve">При </w:t>
      </w:r>
      <w:r w:rsidR="00E91553"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E96BB3" w:rsidRPr="00E96BB3">
        <w:rPr>
          <w:rFonts w:ascii="Times New Roman" w:hAnsi="Times New Roman" w:cs="Times New Roman"/>
          <w:sz w:val="24"/>
          <w:szCs w:val="24"/>
        </w:rPr>
        <w:t>Ч</w:t>
      </w:r>
      <w:r w:rsidR="007E488E">
        <w:rPr>
          <w:rFonts w:ascii="Times New Roman" w:hAnsi="Times New Roman" w:cs="Times New Roman"/>
          <w:sz w:val="24"/>
          <w:szCs w:val="24"/>
        </w:rPr>
        <w:t>.</w:t>
      </w:r>
      <w:r w:rsidR="00E96BB3" w:rsidRPr="00E96BB3">
        <w:rPr>
          <w:rFonts w:ascii="Times New Roman" w:hAnsi="Times New Roman" w:cs="Times New Roman"/>
          <w:sz w:val="24"/>
          <w:szCs w:val="24"/>
        </w:rPr>
        <w:t>А.В.</w:t>
      </w:r>
      <w:r>
        <w:rPr>
          <w:rFonts w:ascii="Times New Roman" w:hAnsi="Times New Roman" w:cs="Times New Roman"/>
          <w:sz w:val="24"/>
          <w:szCs w:val="24"/>
        </w:rPr>
        <w:t xml:space="preserve"> </w:t>
      </w:r>
      <w:r w:rsidR="00E91553" w:rsidRPr="001A44AB">
        <w:rPr>
          <w:rFonts w:ascii="Times New Roman" w:hAnsi="Times New Roman" w:cs="Times New Roman"/>
          <w:sz w:val="24"/>
          <w:szCs w:val="24"/>
          <w:lang w:eastAsia="ru-RU"/>
        </w:rPr>
        <w:t>требований</w:t>
      </w:r>
      <w:r w:rsidR="00E91553"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00E91553" w:rsidRPr="00B1674D">
        <w:rPr>
          <w:rFonts w:ascii="Times New Roman" w:hAnsi="Times New Roman"/>
          <w:sz w:val="24"/>
          <w:szCs w:val="24"/>
        </w:rPr>
        <w:t xml:space="preserve">а также </w:t>
      </w:r>
      <w:r w:rsidR="00E91553" w:rsidRPr="001A44AB">
        <w:rPr>
          <w:rFonts w:ascii="Times New Roman" w:hAnsi="Times New Roman" w:cs="Times New Roman"/>
          <w:sz w:val="24"/>
          <w:szCs w:val="24"/>
          <w:lang w:eastAsia="ru-RU"/>
        </w:rPr>
        <w:t xml:space="preserve">отношение </w:t>
      </w:r>
      <w:r w:rsidR="00E96BB3">
        <w:rPr>
          <w:rFonts w:ascii="Times New Roman" w:hAnsi="Times New Roman" w:cs="Times New Roman"/>
          <w:sz w:val="24"/>
          <w:szCs w:val="24"/>
        </w:rPr>
        <w:t>Ч</w:t>
      </w:r>
      <w:r w:rsidR="007E488E">
        <w:rPr>
          <w:rFonts w:ascii="Times New Roman" w:hAnsi="Times New Roman" w:cs="Times New Roman"/>
          <w:sz w:val="24"/>
          <w:szCs w:val="24"/>
        </w:rPr>
        <w:t>.</w:t>
      </w:r>
      <w:r w:rsidR="00E96BB3">
        <w:rPr>
          <w:rFonts w:ascii="Times New Roman" w:hAnsi="Times New Roman" w:cs="Times New Roman"/>
          <w:sz w:val="24"/>
          <w:szCs w:val="24"/>
        </w:rPr>
        <w:t>А.В</w:t>
      </w:r>
      <w:r w:rsidR="0067375E">
        <w:rPr>
          <w:rFonts w:ascii="Times New Roman" w:hAnsi="Times New Roman" w:cs="Times New Roman"/>
          <w:sz w:val="24"/>
          <w:szCs w:val="24"/>
        </w:rPr>
        <w:t>.</w:t>
      </w:r>
      <w:r>
        <w:rPr>
          <w:rFonts w:ascii="Times New Roman" w:hAnsi="Times New Roman" w:cs="Times New Roman"/>
          <w:sz w:val="24"/>
          <w:szCs w:val="24"/>
        </w:rPr>
        <w:t xml:space="preserve"> </w:t>
      </w:r>
      <w:r w:rsidR="00E91553" w:rsidRPr="001A44AB">
        <w:rPr>
          <w:rFonts w:ascii="Times New Roman" w:hAnsi="Times New Roman" w:cs="Times New Roman"/>
          <w:sz w:val="24"/>
          <w:szCs w:val="24"/>
          <w:lang w:eastAsia="ru-RU"/>
        </w:rPr>
        <w:t>к исполнению</w:t>
      </w:r>
      <w:r w:rsidR="00E91553" w:rsidRPr="00B1674D">
        <w:rPr>
          <w:rFonts w:ascii="Times New Roman" w:hAnsi="Times New Roman"/>
          <w:sz w:val="24"/>
          <w:szCs w:val="24"/>
        </w:rPr>
        <w:t xml:space="preserve"> своих профессиональных обязанностей. </w:t>
      </w:r>
    </w:p>
    <w:p w14:paraId="101689B4" w14:textId="3D60ACDC" w:rsidR="00544DB5" w:rsidRDefault="00E91553" w:rsidP="00E91553">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sidR="00E96BB3" w:rsidRPr="00E96BB3">
        <w:rPr>
          <w:rFonts w:ascii="Times New Roman" w:hAnsi="Times New Roman" w:cs="Times New Roman"/>
          <w:sz w:val="24"/>
          <w:szCs w:val="24"/>
        </w:rPr>
        <w:t>Ч</w:t>
      </w:r>
      <w:r w:rsidR="007E488E">
        <w:rPr>
          <w:rFonts w:ascii="Times New Roman" w:hAnsi="Times New Roman" w:cs="Times New Roman"/>
          <w:sz w:val="24"/>
          <w:szCs w:val="24"/>
        </w:rPr>
        <w:t>.</w:t>
      </w:r>
      <w:r w:rsidR="00E96BB3" w:rsidRPr="00E96BB3">
        <w:rPr>
          <w:rFonts w:ascii="Times New Roman" w:hAnsi="Times New Roman" w:cs="Times New Roman"/>
          <w:sz w:val="24"/>
          <w:szCs w:val="24"/>
        </w:rPr>
        <w:t>А.В.</w:t>
      </w:r>
      <w:r w:rsidR="003722AA">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00544DB5" w:rsidRPr="00B1674D">
        <w:rPr>
          <w:rFonts w:ascii="Times New Roman" w:hAnsi="Times New Roman" w:cs="Times New Roman"/>
          <w:sz w:val="24"/>
          <w:szCs w:val="24"/>
        </w:rPr>
        <w:t>.</w:t>
      </w:r>
      <w:r w:rsidR="00544DB5" w:rsidRPr="00B1674D">
        <w:rPr>
          <w:b/>
        </w:rPr>
        <w:tab/>
      </w:r>
    </w:p>
    <w:p w14:paraId="4BAD8652" w14:textId="29200163" w:rsidR="006029A3" w:rsidRPr="006029A3" w:rsidRDefault="006029A3" w:rsidP="00E91553">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E96BB3">
        <w:rPr>
          <w:rFonts w:ascii="Times New Roman" w:hAnsi="Times New Roman" w:cs="Times New Roman"/>
          <w:sz w:val="24"/>
          <w:szCs w:val="24"/>
        </w:rPr>
        <w:t>Ч</w:t>
      </w:r>
      <w:r w:rsidR="007E488E">
        <w:rPr>
          <w:rFonts w:ascii="Times New Roman" w:hAnsi="Times New Roman" w:cs="Times New Roman"/>
          <w:sz w:val="24"/>
          <w:szCs w:val="24"/>
        </w:rPr>
        <w:t>.</w:t>
      </w:r>
      <w:r w:rsidR="00E96BB3">
        <w:rPr>
          <w:rFonts w:ascii="Times New Roman" w:hAnsi="Times New Roman" w:cs="Times New Roman"/>
          <w:sz w:val="24"/>
          <w:szCs w:val="24"/>
        </w:rPr>
        <w:t>А.В</w:t>
      </w:r>
      <w:r w:rsidR="00CB5A92">
        <w:rPr>
          <w:rFonts w:ascii="Times New Roman" w:hAnsi="Times New Roman" w:cs="Times New Roman"/>
          <w:sz w:val="24"/>
          <w:szCs w:val="24"/>
        </w:rPr>
        <w:t>.</w:t>
      </w:r>
      <w:r w:rsidR="003722AA">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5B06E003" w14:textId="77777777" w:rsidR="00781D36" w:rsidRDefault="00544DB5" w:rsidP="0099383B">
      <w:pPr>
        <w:ind w:firstLine="680"/>
        <w:jc w:val="both"/>
      </w:pPr>
      <w:r w:rsidRPr="00B1674D">
        <w:t>В связи с изложенным и на основании пп.</w:t>
      </w:r>
      <w:r w:rsidR="00043BC7">
        <w:t>3</w:t>
      </w:r>
      <w:r w:rsidRPr="00B1674D">
        <w:t xml:space="preserve"> п.2 ст.17 Федерального закона «Об адвокатской деятельности и адвокатуре в Российской Федерации», пп.3 п.6 ст.18 Кодекса профессиональной этики адвоката, Сове</w:t>
      </w:r>
      <w:r w:rsidR="00781D36">
        <w:t>т</w:t>
      </w:r>
    </w:p>
    <w:p w14:paraId="31CCC655" w14:textId="77777777" w:rsidR="00E2645A" w:rsidRDefault="00E2645A" w:rsidP="0099383B">
      <w:pPr>
        <w:ind w:firstLine="680"/>
        <w:jc w:val="both"/>
      </w:pPr>
    </w:p>
    <w:p w14:paraId="17E16C4B" w14:textId="77777777" w:rsidR="0099383B" w:rsidRPr="00A109E7" w:rsidRDefault="0099383B" w:rsidP="0099383B">
      <w:pPr>
        <w:ind w:firstLine="680"/>
        <w:jc w:val="both"/>
        <w:rPr>
          <w:sz w:val="16"/>
          <w:szCs w:val="16"/>
        </w:rPr>
      </w:pPr>
    </w:p>
    <w:p w14:paraId="3E0442AD" w14:textId="77777777" w:rsidR="003B0948" w:rsidRDefault="00BE18A9" w:rsidP="00900906">
      <w:pPr>
        <w:jc w:val="center"/>
        <w:rPr>
          <w:b/>
        </w:rPr>
      </w:pPr>
      <w:r w:rsidRPr="00B1674D">
        <w:rPr>
          <w:b/>
        </w:rPr>
        <w:t>РЕШИЛ</w:t>
      </w:r>
      <w:r w:rsidR="007A718E" w:rsidRPr="00B1674D">
        <w:rPr>
          <w:b/>
        </w:rPr>
        <w:t>:</w:t>
      </w:r>
    </w:p>
    <w:p w14:paraId="447EC0FD" w14:textId="77777777" w:rsidR="000C3B3D" w:rsidRPr="00B1674D" w:rsidRDefault="000C3B3D" w:rsidP="00900906">
      <w:pPr>
        <w:jc w:val="center"/>
        <w:rPr>
          <w:b/>
        </w:rPr>
      </w:pPr>
    </w:p>
    <w:p w14:paraId="4DBE7117" w14:textId="77777777" w:rsidR="00FE6811" w:rsidRDefault="00FE6811" w:rsidP="00FE6811">
      <w:pPr>
        <w:pStyle w:val="a8"/>
        <w:numPr>
          <w:ilvl w:val="0"/>
          <w:numId w:val="7"/>
        </w:numPr>
        <w:ind w:right="-7"/>
        <w:jc w:val="both"/>
        <w:rPr>
          <w:iCs/>
        </w:rPr>
      </w:pPr>
      <w:r w:rsidRPr="004708EB">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t>:</w:t>
      </w:r>
      <w:r w:rsidR="003722AA">
        <w:t xml:space="preserve"> </w:t>
      </w:r>
      <w:r w:rsidR="0067375E" w:rsidRPr="00B36537">
        <w:rPr>
          <w:rFonts w:eastAsia="Times New Roman"/>
          <w:color w:val="000000"/>
          <w:szCs w:val="20"/>
        </w:rPr>
        <w:t>пп.</w:t>
      </w:r>
      <w:r w:rsidR="0067375E">
        <w:rPr>
          <w:rFonts w:eastAsia="Times New Roman"/>
          <w:color w:val="000000"/>
          <w:szCs w:val="20"/>
        </w:rPr>
        <w:t>пп.</w:t>
      </w:r>
      <w:r w:rsidR="0067375E" w:rsidRPr="00B36537">
        <w:rPr>
          <w:rFonts w:eastAsia="Times New Roman"/>
          <w:color w:val="000000"/>
          <w:szCs w:val="20"/>
        </w:rPr>
        <w:t xml:space="preserve">4 и 5 п.1 ст.7 </w:t>
      </w:r>
      <w:r w:rsidR="0067375E" w:rsidRPr="00B36537">
        <w:rPr>
          <w:rFonts w:eastAsia="Times New Roman"/>
          <w:color w:val="000000"/>
        </w:rPr>
        <w:t>Федерального закона</w:t>
      </w:r>
      <w:r w:rsidR="003722AA">
        <w:rPr>
          <w:rFonts w:eastAsia="Times New Roman"/>
          <w:color w:val="000000"/>
        </w:rPr>
        <w:t xml:space="preserve"> </w:t>
      </w:r>
      <w:r w:rsidR="0067375E" w:rsidRPr="00B36537">
        <w:rPr>
          <w:rFonts w:eastAsia="Times New Roman"/>
          <w:color w:val="000000"/>
          <w:szCs w:val="20"/>
        </w:rPr>
        <w:t xml:space="preserve">«Об адвокатской деятельности и адвокатуре в </w:t>
      </w:r>
      <w:r w:rsidR="0067375E" w:rsidRPr="00B36537">
        <w:rPr>
          <w:rFonts w:eastAsia="Times New Roman"/>
          <w:color w:val="000000"/>
        </w:rPr>
        <w:t>Российской Федерации</w:t>
      </w:r>
      <w:r w:rsidR="0067375E" w:rsidRPr="00B36537">
        <w:rPr>
          <w:rFonts w:eastAsia="Times New Roman"/>
          <w:color w:val="000000"/>
          <w:szCs w:val="20"/>
        </w:rPr>
        <w:t>» и</w:t>
      </w:r>
      <w:r w:rsidR="004610CD">
        <w:rPr>
          <w:rFonts w:eastAsia="Times New Roman"/>
          <w:color w:val="000000"/>
          <w:szCs w:val="20"/>
        </w:rPr>
        <w:t xml:space="preserve"> </w:t>
      </w:r>
      <w:r w:rsidR="0067375E" w:rsidRPr="00B36537">
        <w:rPr>
          <w:rFonts w:eastAsia="Times New Roman"/>
          <w:color w:val="000000"/>
          <w:szCs w:val="20"/>
        </w:rPr>
        <w:t>п.6 ст.15 Кодекса профессиональной этики адвоката, выразивше</w:t>
      </w:r>
      <w:r w:rsidR="0067375E">
        <w:rPr>
          <w:rFonts w:eastAsia="Times New Roman"/>
          <w:color w:val="000000"/>
          <w:szCs w:val="20"/>
        </w:rPr>
        <w:t>е</w:t>
      </w:r>
      <w:r w:rsidR="0067375E"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67375E" w:rsidRPr="00B36537">
        <w:rPr>
          <w:rFonts w:eastAsia="Times New Roman"/>
          <w:color w:val="000000"/>
        </w:rPr>
        <w:t>Решени</w:t>
      </w:r>
      <w:r w:rsidR="0067375E">
        <w:rPr>
          <w:rFonts w:eastAsia="Times New Roman"/>
          <w:color w:val="000000"/>
        </w:rPr>
        <w:t>е</w:t>
      </w:r>
      <w:r w:rsidR="0067375E" w:rsidRPr="00B36537">
        <w:rPr>
          <w:rFonts w:eastAsia="Times New Roman"/>
          <w:color w:val="000000"/>
        </w:rPr>
        <w:t>м X</w:t>
      </w:r>
      <w:r w:rsidR="0067375E" w:rsidRPr="00B36537">
        <w:rPr>
          <w:rFonts w:eastAsia="Times New Roman"/>
          <w:color w:val="000000"/>
          <w:lang w:val="en-US"/>
        </w:rPr>
        <w:t>VIII</w:t>
      </w:r>
      <w:r w:rsidR="003722AA">
        <w:rPr>
          <w:rFonts w:eastAsia="Times New Roman"/>
          <w:color w:val="000000"/>
        </w:rPr>
        <w:t xml:space="preserve"> </w:t>
      </w:r>
      <w:r w:rsidR="0067375E">
        <w:rPr>
          <w:rFonts w:eastAsia="Times New Roman"/>
          <w:color w:val="000000"/>
        </w:rPr>
        <w:t>к</w:t>
      </w:r>
      <w:r w:rsidR="0067375E" w:rsidRPr="00B36537">
        <w:rPr>
          <w:rFonts w:eastAsia="Times New Roman"/>
          <w:color w:val="000000"/>
        </w:rPr>
        <w:t>онференци</w:t>
      </w:r>
      <w:r w:rsidR="0067375E">
        <w:rPr>
          <w:rFonts w:eastAsia="Times New Roman"/>
          <w:color w:val="000000"/>
        </w:rPr>
        <w:t>и</w:t>
      </w:r>
      <w:r w:rsidR="0067375E" w:rsidRPr="00B36537">
        <w:rPr>
          <w:rFonts w:eastAsia="Times New Roman"/>
          <w:color w:val="000000"/>
        </w:rPr>
        <w:t xml:space="preserve"> членов Адвокатской палаты М</w:t>
      </w:r>
      <w:r w:rsidR="0067375E">
        <w:rPr>
          <w:rFonts w:eastAsia="Times New Roman"/>
          <w:color w:val="000000"/>
        </w:rPr>
        <w:t xml:space="preserve">осковской области от 15.02.2019г. и Решением </w:t>
      </w:r>
      <w:r w:rsidR="0067375E">
        <w:rPr>
          <w:rFonts w:eastAsia="Times New Roman"/>
          <w:color w:val="000000"/>
          <w:lang w:val="en-US"/>
        </w:rPr>
        <w:t>XIX</w:t>
      </w:r>
      <w:r w:rsidR="003722AA">
        <w:rPr>
          <w:rFonts w:eastAsia="Times New Roman"/>
          <w:color w:val="000000"/>
        </w:rPr>
        <w:t xml:space="preserve"> </w:t>
      </w:r>
      <w:r w:rsidR="0067375E">
        <w:rPr>
          <w:rFonts w:eastAsia="Times New Roman"/>
          <w:color w:val="000000"/>
        </w:rPr>
        <w:t>конференции членов Адвокатской палаты Московской области от 28.02.2020г.</w:t>
      </w:r>
    </w:p>
    <w:p w14:paraId="1E056EA0" w14:textId="62E58717" w:rsidR="00EC29EE" w:rsidRPr="00EC29EE" w:rsidRDefault="00FE6811" w:rsidP="001E2C5E">
      <w:pPr>
        <w:pStyle w:val="a8"/>
        <w:numPr>
          <w:ilvl w:val="0"/>
          <w:numId w:val="7"/>
        </w:numPr>
        <w:ind w:right="-7"/>
        <w:jc w:val="both"/>
        <w:rPr>
          <w:iCs/>
        </w:rPr>
      </w:pPr>
      <w:r w:rsidRPr="00DF59D4">
        <w:lastRenderedPageBreak/>
        <w:t>Вследствие допущенных нарушений прекратить статус адвоката</w:t>
      </w:r>
      <w:r w:rsidR="004610CD">
        <w:t xml:space="preserve"> </w:t>
      </w:r>
      <w:r w:rsidR="007E488E">
        <w:t>Ч.А.В.</w:t>
      </w:r>
      <w:r w:rsidR="00E96BB3" w:rsidRPr="00E96BB3">
        <w:t xml:space="preserve">, имеющего регистрационный номер </w:t>
      </w:r>
      <w:r w:rsidR="007E488E">
        <w:t>…..</w:t>
      </w:r>
      <w:r w:rsidR="003722AA">
        <w:t xml:space="preserve"> </w:t>
      </w:r>
      <w:r w:rsidR="00EC29EE" w:rsidRPr="007C3123">
        <w:t>в реестре адвокатов Московской области</w:t>
      </w:r>
      <w:r w:rsidR="00EC29EE" w:rsidRPr="008B6A47">
        <w:t>.</w:t>
      </w:r>
    </w:p>
    <w:p w14:paraId="5171BFD9" w14:textId="0C7C5761" w:rsidR="00900906" w:rsidRPr="00E37C56" w:rsidRDefault="000106E2" w:rsidP="00545D96">
      <w:pPr>
        <w:pStyle w:val="a8"/>
        <w:numPr>
          <w:ilvl w:val="0"/>
          <w:numId w:val="7"/>
        </w:numPr>
        <w:ind w:right="-7"/>
        <w:jc w:val="both"/>
        <w:rPr>
          <w:iCs/>
        </w:rPr>
      </w:pPr>
      <w:r w:rsidRPr="009A02F6">
        <w:rPr>
          <w:iCs/>
        </w:rPr>
        <w:t>Установить в соответствии с п.7 ст.18 Кодекса профессиональной этики адвоката,</w:t>
      </w:r>
      <w:r w:rsidR="003722AA">
        <w:rPr>
          <w:iCs/>
        </w:rPr>
        <w:t xml:space="preserve"> </w:t>
      </w:r>
      <w:r w:rsidRPr="009A02F6">
        <w:rPr>
          <w:iCs/>
        </w:rPr>
        <w:t xml:space="preserve">что </w:t>
      </w:r>
      <w:r w:rsidR="007E488E">
        <w:t>Ч.А.В.</w:t>
      </w:r>
      <w:r w:rsidR="003722AA">
        <w:t xml:space="preserve"> </w:t>
      </w:r>
      <w:r w:rsidRPr="009A02F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00545D96" w:rsidRPr="00B1674D">
        <w:tab/>
      </w:r>
    </w:p>
    <w:p w14:paraId="13D9CBDD" w14:textId="77777777" w:rsidR="00025EF6" w:rsidRDefault="00025EF6" w:rsidP="00025EF6">
      <w:bookmarkStart w:id="1" w:name="_Hlk12435402"/>
    </w:p>
    <w:p w14:paraId="256EA392" w14:textId="77777777" w:rsidR="00545D96" w:rsidRPr="00F57917" w:rsidRDefault="003722AA" w:rsidP="00A109E7">
      <w:r>
        <w:t xml:space="preserve">               </w:t>
      </w:r>
      <w:r w:rsidR="00881E95">
        <w:t>П</w:t>
      </w:r>
      <w:r w:rsidR="00025EF6" w:rsidRPr="005A214E">
        <w:t>резидент</w:t>
      </w:r>
      <w:bookmarkEnd w:id="1"/>
      <w:r w:rsidR="00881E95">
        <w:tab/>
      </w:r>
      <w:r w:rsidR="00881E95">
        <w:tab/>
      </w:r>
      <w:r w:rsidR="00881E95">
        <w:tab/>
      </w:r>
      <w:r>
        <w:t xml:space="preserve">                                                                  </w:t>
      </w:r>
      <w:r w:rsidR="00881E95">
        <w:t>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4C70D" w14:textId="77777777" w:rsidR="00A868F0" w:rsidRDefault="00A868F0" w:rsidP="00C01A07">
      <w:r>
        <w:separator/>
      </w:r>
    </w:p>
  </w:endnote>
  <w:endnote w:type="continuationSeparator" w:id="0">
    <w:p w14:paraId="3F8FA5F9" w14:textId="77777777" w:rsidR="00A868F0" w:rsidRDefault="00A868F0"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S Gothic"/>
    <w:charset w:val="80"/>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7C7D976B" w14:textId="77777777" w:rsidR="006852E8" w:rsidRDefault="00DB17AC">
        <w:pPr>
          <w:pStyle w:val="ad"/>
          <w:jc w:val="right"/>
        </w:pPr>
        <w:r>
          <w:fldChar w:fldCharType="begin"/>
        </w:r>
        <w:r w:rsidR="006032F4">
          <w:instrText>PAGE   \* MERGEFORMAT</w:instrText>
        </w:r>
        <w:r>
          <w:fldChar w:fldCharType="separate"/>
        </w:r>
        <w:r w:rsidR="004610CD">
          <w:rPr>
            <w:noProof/>
          </w:rPr>
          <w:t>3</w:t>
        </w:r>
        <w:r>
          <w:rPr>
            <w:noProof/>
          </w:rPr>
          <w:fldChar w:fldCharType="end"/>
        </w:r>
      </w:p>
    </w:sdtContent>
  </w:sdt>
  <w:p w14:paraId="7926DFB9" w14:textId="77777777" w:rsidR="006852E8" w:rsidRDefault="006852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DA0E" w14:textId="77777777" w:rsidR="00A868F0" w:rsidRDefault="00A868F0" w:rsidP="00C01A07">
      <w:r>
        <w:separator/>
      </w:r>
    </w:p>
  </w:footnote>
  <w:footnote w:type="continuationSeparator" w:id="0">
    <w:p w14:paraId="22FA0A4E" w14:textId="77777777" w:rsidR="00A868F0" w:rsidRDefault="00A868F0"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5EF6"/>
    <w:rsid w:val="00027976"/>
    <w:rsid w:val="000326C1"/>
    <w:rsid w:val="0003544B"/>
    <w:rsid w:val="000356D5"/>
    <w:rsid w:val="000366B5"/>
    <w:rsid w:val="00036CC0"/>
    <w:rsid w:val="00041CF3"/>
    <w:rsid w:val="00043BC7"/>
    <w:rsid w:val="00043E71"/>
    <w:rsid w:val="0004472D"/>
    <w:rsid w:val="000456AE"/>
    <w:rsid w:val="00045C64"/>
    <w:rsid w:val="00045D08"/>
    <w:rsid w:val="00054110"/>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C4F12"/>
    <w:rsid w:val="000D341E"/>
    <w:rsid w:val="000D49A8"/>
    <w:rsid w:val="000D740B"/>
    <w:rsid w:val="000E11B4"/>
    <w:rsid w:val="000E16B1"/>
    <w:rsid w:val="000F42AE"/>
    <w:rsid w:val="000F593C"/>
    <w:rsid w:val="00102F32"/>
    <w:rsid w:val="0010748C"/>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591B"/>
    <w:rsid w:val="001C6B2A"/>
    <w:rsid w:val="001C7765"/>
    <w:rsid w:val="001D559B"/>
    <w:rsid w:val="001E53C2"/>
    <w:rsid w:val="001F03DF"/>
    <w:rsid w:val="002039DA"/>
    <w:rsid w:val="002061E2"/>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E472F"/>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2AA"/>
    <w:rsid w:val="003725C6"/>
    <w:rsid w:val="003805AA"/>
    <w:rsid w:val="00381F64"/>
    <w:rsid w:val="00382208"/>
    <w:rsid w:val="00383255"/>
    <w:rsid w:val="0038343D"/>
    <w:rsid w:val="0038640F"/>
    <w:rsid w:val="0038778A"/>
    <w:rsid w:val="003A0FE4"/>
    <w:rsid w:val="003A6ACE"/>
    <w:rsid w:val="003B0948"/>
    <w:rsid w:val="003C4981"/>
    <w:rsid w:val="003C4E02"/>
    <w:rsid w:val="003C7927"/>
    <w:rsid w:val="003D042F"/>
    <w:rsid w:val="003E0882"/>
    <w:rsid w:val="003E3012"/>
    <w:rsid w:val="003E585E"/>
    <w:rsid w:val="003F5457"/>
    <w:rsid w:val="00401C0D"/>
    <w:rsid w:val="0040327F"/>
    <w:rsid w:val="00404C7B"/>
    <w:rsid w:val="0040537F"/>
    <w:rsid w:val="00405511"/>
    <w:rsid w:val="00406370"/>
    <w:rsid w:val="0043025D"/>
    <w:rsid w:val="004451CE"/>
    <w:rsid w:val="00450961"/>
    <w:rsid w:val="00450D2B"/>
    <w:rsid w:val="004610CD"/>
    <w:rsid w:val="0046111C"/>
    <w:rsid w:val="004656CE"/>
    <w:rsid w:val="00471FB1"/>
    <w:rsid w:val="00472144"/>
    <w:rsid w:val="0047368A"/>
    <w:rsid w:val="004741FE"/>
    <w:rsid w:val="00483832"/>
    <w:rsid w:val="00484ABE"/>
    <w:rsid w:val="00495E9A"/>
    <w:rsid w:val="004A506A"/>
    <w:rsid w:val="004A508E"/>
    <w:rsid w:val="004B1B39"/>
    <w:rsid w:val="004B597B"/>
    <w:rsid w:val="004B5B02"/>
    <w:rsid w:val="004C2E99"/>
    <w:rsid w:val="004E37B3"/>
    <w:rsid w:val="004E6BF5"/>
    <w:rsid w:val="004E6DE6"/>
    <w:rsid w:val="004E7543"/>
    <w:rsid w:val="004E7E60"/>
    <w:rsid w:val="004F0E66"/>
    <w:rsid w:val="00503443"/>
    <w:rsid w:val="00517608"/>
    <w:rsid w:val="00517796"/>
    <w:rsid w:val="00520118"/>
    <w:rsid w:val="0052369E"/>
    <w:rsid w:val="00530454"/>
    <w:rsid w:val="005361B4"/>
    <w:rsid w:val="0053702F"/>
    <w:rsid w:val="00543EBF"/>
    <w:rsid w:val="00544413"/>
    <w:rsid w:val="00544973"/>
    <w:rsid w:val="00544DB5"/>
    <w:rsid w:val="00545D96"/>
    <w:rsid w:val="0054716B"/>
    <w:rsid w:val="0055014D"/>
    <w:rsid w:val="0055211B"/>
    <w:rsid w:val="00552493"/>
    <w:rsid w:val="005530E6"/>
    <w:rsid w:val="00553A1F"/>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182A"/>
    <w:rsid w:val="005F4947"/>
    <w:rsid w:val="005F513D"/>
    <w:rsid w:val="005F6FA5"/>
    <w:rsid w:val="006029A3"/>
    <w:rsid w:val="006032F4"/>
    <w:rsid w:val="00621828"/>
    <w:rsid w:val="00621ADB"/>
    <w:rsid w:val="00623ED7"/>
    <w:rsid w:val="00626577"/>
    <w:rsid w:val="00630D1E"/>
    <w:rsid w:val="0063576C"/>
    <w:rsid w:val="006406B2"/>
    <w:rsid w:val="006447A9"/>
    <w:rsid w:val="00645091"/>
    <w:rsid w:val="00660BAB"/>
    <w:rsid w:val="0066513D"/>
    <w:rsid w:val="00666423"/>
    <w:rsid w:val="0067375E"/>
    <w:rsid w:val="006744C2"/>
    <w:rsid w:val="00677C05"/>
    <w:rsid w:val="00681014"/>
    <w:rsid w:val="00682AE7"/>
    <w:rsid w:val="0068457D"/>
    <w:rsid w:val="006852E8"/>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377BF"/>
    <w:rsid w:val="0074051A"/>
    <w:rsid w:val="00741056"/>
    <w:rsid w:val="007416C9"/>
    <w:rsid w:val="00745B7D"/>
    <w:rsid w:val="00745C05"/>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C7FFE"/>
    <w:rsid w:val="007D0BDB"/>
    <w:rsid w:val="007D2DB8"/>
    <w:rsid w:val="007E064D"/>
    <w:rsid w:val="007E1C2D"/>
    <w:rsid w:val="007E488E"/>
    <w:rsid w:val="007E58EA"/>
    <w:rsid w:val="00804689"/>
    <w:rsid w:val="008120DA"/>
    <w:rsid w:val="0082507F"/>
    <w:rsid w:val="00831C9D"/>
    <w:rsid w:val="00833EE2"/>
    <w:rsid w:val="008423DE"/>
    <w:rsid w:val="008475EB"/>
    <w:rsid w:val="008535C4"/>
    <w:rsid w:val="00860079"/>
    <w:rsid w:val="00860A40"/>
    <w:rsid w:val="00873649"/>
    <w:rsid w:val="00881E95"/>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1C8F"/>
    <w:rsid w:val="00974513"/>
    <w:rsid w:val="00982875"/>
    <w:rsid w:val="00983AEC"/>
    <w:rsid w:val="009915D1"/>
    <w:rsid w:val="0099383B"/>
    <w:rsid w:val="00994401"/>
    <w:rsid w:val="00994B80"/>
    <w:rsid w:val="009A02F6"/>
    <w:rsid w:val="009A21D4"/>
    <w:rsid w:val="009C0E91"/>
    <w:rsid w:val="009C56C3"/>
    <w:rsid w:val="009D149E"/>
    <w:rsid w:val="009D4CDC"/>
    <w:rsid w:val="009D62C2"/>
    <w:rsid w:val="009E34AF"/>
    <w:rsid w:val="00A01BB6"/>
    <w:rsid w:val="00A02FAF"/>
    <w:rsid w:val="00A109E7"/>
    <w:rsid w:val="00A153A3"/>
    <w:rsid w:val="00A1720A"/>
    <w:rsid w:val="00A23DD6"/>
    <w:rsid w:val="00A2657C"/>
    <w:rsid w:val="00A3010C"/>
    <w:rsid w:val="00A32C44"/>
    <w:rsid w:val="00A349C6"/>
    <w:rsid w:val="00A36A2A"/>
    <w:rsid w:val="00A431E3"/>
    <w:rsid w:val="00A4510E"/>
    <w:rsid w:val="00A458FE"/>
    <w:rsid w:val="00A5767C"/>
    <w:rsid w:val="00A57A5A"/>
    <w:rsid w:val="00A62FB2"/>
    <w:rsid w:val="00A77B18"/>
    <w:rsid w:val="00A77EC1"/>
    <w:rsid w:val="00A831AC"/>
    <w:rsid w:val="00A868F0"/>
    <w:rsid w:val="00A91FD6"/>
    <w:rsid w:val="00A95080"/>
    <w:rsid w:val="00A95DA0"/>
    <w:rsid w:val="00A95F16"/>
    <w:rsid w:val="00A97B63"/>
    <w:rsid w:val="00AA23DA"/>
    <w:rsid w:val="00AA2500"/>
    <w:rsid w:val="00AA3746"/>
    <w:rsid w:val="00AA3F50"/>
    <w:rsid w:val="00AA687A"/>
    <w:rsid w:val="00AA6B2C"/>
    <w:rsid w:val="00AA7D0D"/>
    <w:rsid w:val="00AB06DC"/>
    <w:rsid w:val="00AB4D3F"/>
    <w:rsid w:val="00AC14CE"/>
    <w:rsid w:val="00AC17BE"/>
    <w:rsid w:val="00AC63C5"/>
    <w:rsid w:val="00AD1619"/>
    <w:rsid w:val="00AE1DE4"/>
    <w:rsid w:val="00AE3DA0"/>
    <w:rsid w:val="00AE4D4D"/>
    <w:rsid w:val="00AE7F92"/>
    <w:rsid w:val="00B006AD"/>
    <w:rsid w:val="00B039FC"/>
    <w:rsid w:val="00B1060D"/>
    <w:rsid w:val="00B10B0D"/>
    <w:rsid w:val="00B1674D"/>
    <w:rsid w:val="00B25036"/>
    <w:rsid w:val="00B25E92"/>
    <w:rsid w:val="00B30858"/>
    <w:rsid w:val="00B35808"/>
    <w:rsid w:val="00B35ECE"/>
    <w:rsid w:val="00B40FFF"/>
    <w:rsid w:val="00B420B2"/>
    <w:rsid w:val="00B577A7"/>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03EB"/>
    <w:rsid w:val="00C01A07"/>
    <w:rsid w:val="00C127DC"/>
    <w:rsid w:val="00C242E2"/>
    <w:rsid w:val="00C2460D"/>
    <w:rsid w:val="00C26AB3"/>
    <w:rsid w:val="00C32B31"/>
    <w:rsid w:val="00C32F63"/>
    <w:rsid w:val="00C36E70"/>
    <w:rsid w:val="00C400A7"/>
    <w:rsid w:val="00C47073"/>
    <w:rsid w:val="00C525DB"/>
    <w:rsid w:val="00C6496B"/>
    <w:rsid w:val="00C71C1D"/>
    <w:rsid w:val="00C73B16"/>
    <w:rsid w:val="00C77EC5"/>
    <w:rsid w:val="00C90182"/>
    <w:rsid w:val="00C96DFE"/>
    <w:rsid w:val="00CB5A92"/>
    <w:rsid w:val="00CB7566"/>
    <w:rsid w:val="00CC5829"/>
    <w:rsid w:val="00CC6C88"/>
    <w:rsid w:val="00CD1F51"/>
    <w:rsid w:val="00CE16D1"/>
    <w:rsid w:val="00CE1E64"/>
    <w:rsid w:val="00CE5DD5"/>
    <w:rsid w:val="00CE70CB"/>
    <w:rsid w:val="00CF28DD"/>
    <w:rsid w:val="00CF40E6"/>
    <w:rsid w:val="00CF4D5F"/>
    <w:rsid w:val="00D0023F"/>
    <w:rsid w:val="00D02EEF"/>
    <w:rsid w:val="00D109C4"/>
    <w:rsid w:val="00D10EDE"/>
    <w:rsid w:val="00D131DE"/>
    <w:rsid w:val="00D13F40"/>
    <w:rsid w:val="00D144E7"/>
    <w:rsid w:val="00D14F3B"/>
    <w:rsid w:val="00D14FAF"/>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77"/>
    <w:rsid w:val="00D961F2"/>
    <w:rsid w:val="00D975B5"/>
    <w:rsid w:val="00DA2458"/>
    <w:rsid w:val="00DA37AB"/>
    <w:rsid w:val="00DB17AC"/>
    <w:rsid w:val="00DB58D7"/>
    <w:rsid w:val="00DC1BBE"/>
    <w:rsid w:val="00DC3E99"/>
    <w:rsid w:val="00DC695C"/>
    <w:rsid w:val="00DD0535"/>
    <w:rsid w:val="00DD3BA5"/>
    <w:rsid w:val="00DD642A"/>
    <w:rsid w:val="00DE5391"/>
    <w:rsid w:val="00DE5558"/>
    <w:rsid w:val="00DF0047"/>
    <w:rsid w:val="00DF506E"/>
    <w:rsid w:val="00DF727C"/>
    <w:rsid w:val="00DF793B"/>
    <w:rsid w:val="00E016F8"/>
    <w:rsid w:val="00E042C5"/>
    <w:rsid w:val="00E048DD"/>
    <w:rsid w:val="00E10D83"/>
    <w:rsid w:val="00E2059C"/>
    <w:rsid w:val="00E22E25"/>
    <w:rsid w:val="00E2540E"/>
    <w:rsid w:val="00E2645A"/>
    <w:rsid w:val="00E353C6"/>
    <w:rsid w:val="00E35C27"/>
    <w:rsid w:val="00E37C56"/>
    <w:rsid w:val="00E440A6"/>
    <w:rsid w:val="00E442E7"/>
    <w:rsid w:val="00E76DF4"/>
    <w:rsid w:val="00E770F1"/>
    <w:rsid w:val="00E82BD0"/>
    <w:rsid w:val="00E91553"/>
    <w:rsid w:val="00E94085"/>
    <w:rsid w:val="00E963CD"/>
    <w:rsid w:val="00E96BB3"/>
    <w:rsid w:val="00E978B3"/>
    <w:rsid w:val="00EA019C"/>
    <w:rsid w:val="00EA6A45"/>
    <w:rsid w:val="00EA7725"/>
    <w:rsid w:val="00EB117E"/>
    <w:rsid w:val="00EB198A"/>
    <w:rsid w:val="00EC0B42"/>
    <w:rsid w:val="00EC18A5"/>
    <w:rsid w:val="00EC29EE"/>
    <w:rsid w:val="00ED1839"/>
    <w:rsid w:val="00ED405F"/>
    <w:rsid w:val="00ED63FC"/>
    <w:rsid w:val="00EE1EE6"/>
    <w:rsid w:val="00EF497B"/>
    <w:rsid w:val="00EF75F8"/>
    <w:rsid w:val="00F1150C"/>
    <w:rsid w:val="00F17BC7"/>
    <w:rsid w:val="00F23AD4"/>
    <w:rsid w:val="00F25D7A"/>
    <w:rsid w:val="00F27779"/>
    <w:rsid w:val="00F44539"/>
    <w:rsid w:val="00F45A89"/>
    <w:rsid w:val="00F46AD7"/>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E6811"/>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15E6"/>
  <w15:docId w15:val="{A5D68FE6-BCDC-4B8F-BA46-61B11E8F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 w:type="character" w:styleId="af1">
    <w:name w:val="Hyperlink"/>
    <w:basedOn w:val="a0"/>
    <w:uiPriority w:val="99"/>
    <w:unhideWhenUsed/>
    <w:rsid w:val="006852E8"/>
    <w:rPr>
      <w:color w:val="0563C1" w:themeColor="hyperlink"/>
      <w:u w:val="single"/>
    </w:rPr>
  </w:style>
  <w:style w:type="character" w:customStyle="1" w:styleId="12">
    <w:name w:val="Неразрешенное упоминание1"/>
    <w:basedOn w:val="a0"/>
    <w:uiPriority w:val="99"/>
    <w:semiHidden/>
    <w:unhideWhenUsed/>
    <w:rsid w:val="004E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1022</Words>
  <Characters>5832</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2020-08-25T09:06:00Z</cp:lastPrinted>
  <dcterms:created xsi:type="dcterms:W3CDTF">2020-08-25T09:23:00Z</dcterms:created>
  <dcterms:modified xsi:type="dcterms:W3CDTF">2022-03-25T12:30:00Z</dcterms:modified>
</cp:coreProperties>
</file>